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C9" w:rsidRDefault="00244A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IN"/>
        </w:rPr>
      </w:pPr>
    </w:p>
    <w:p w:rsidR="00244AC9" w:rsidRDefault="00061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School of Arts and Social Sciences </w:t>
      </w:r>
    </w:p>
    <w:p w:rsidR="00244AC9" w:rsidRDefault="00061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Maulana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Azad National Urdu University</w:t>
      </w:r>
    </w:p>
    <w:p w:rsidR="00244AC9" w:rsidRDefault="00061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Gachibowli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Hyderabad-500032</w:t>
      </w:r>
    </w:p>
    <w:p w:rsidR="00244AC9" w:rsidRDefault="00061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IN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Telangana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state</w:t>
      </w:r>
    </w:p>
    <w:p w:rsidR="00244AC9" w:rsidRDefault="00244A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IN"/>
        </w:rPr>
      </w:pPr>
    </w:p>
    <w:p w:rsidR="00244AC9" w:rsidRDefault="00244A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44AC9" w:rsidRDefault="00061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IN"/>
        </w:rPr>
        <w:t>Intern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ational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Urdu Social Science Congress 202</w:t>
      </w:r>
      <w:r>
        <w:rPr>
          <w:rFonts w:ascii="Times New Roman" w:hAnsi="Times New Roman" w:cs="Times New Roman"/>
          <w:b/>
          <w:bCs/>
          <w:sz w:val="32"/>
          <w:szCs w:val="32"/>
          <w:lang w:val="en-IN"/>
        </w:rPr>
        <w:t xml:space="preserve">2 </w:t>
      </w:r>
      <w:r>
        <w:rPr>
          <w:rFonts w:ascii="Times New Roman" w:hAnsi="Times New Roman" w:cs="Times New Roman"/>
          <w:b/>
          <w:bCs/>
          <w:sz w:val="32"/>
          <w:szCs w:val="32"/>
        </w:rPr>
        <w:t>(ONLINE)</w:t>
      </w:r>
    </w:p>
    <w:p w:rsidR="00244AC9" w:rsidRDefault="00244A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44AC9" w:rsidRDefault="000611CD">
      <w:pPr>
        <w:spacing w:after="0" w:line="240" w:lineRule="auto"/>
        <w:jc w:val="center"/>
        <w:rPr>
          <w:rFonts w:ascii="Wide Latin" w:hAnsi="Wide Latin" w:cs="Wide Latin"/>
          <w:b/>
          <w:bCs/>
          <w:sz w:val="32"/>
          <w:szCs w:val="32"/>
          <w:lang w:val="en-IN"/>
        </w:rPr>
      </w:pPr>
      <w:r>
        <w:rPr>
          <w:rFonts w:ascii="Wide Latin" w:hAnsi="Wide Latin" w:cs="Wide Latin"/>
          <w:b/>
          <w:bCs/>
          <w:sz w:val="32"/>
          <w:szCs w:val="32"/>
          <w:lang w:val="en-IN"/>
        </w:rPr>
        <w:t>Social Sciences in south Asia</w:t>
      </w:r>
    </w:p>
    <w:p w:rsidR="00244AC9" w:rsidRDefault="00061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  <w:lang w:val="en-IN"/>
        </w:rPr>
        <w:t>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&amp;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  <w:lang w:val="en-IN"/>
        </w:rPr>
        <w:t>rd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 xml:space="preserve">  February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, 202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2</w:t>
      </w:r>
    </w:p>
    <w:p w:rsidR="00244AC9" w:rsidRDefault="00244A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</w:p>
    <w:p w:rsidR="00244AC9" w:rsidRDefault="00244A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</w:p>
    <w:tbl>
      <w:tblPr>
        <w:tblW w:w="450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500"/>
      </w:tblGrid>
      <w:tr w:rsidR="00244AC9">
        <w:trPr>
          <w:trHeight w:val="300"/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AC9" w:rsidRDefault="000611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ONLINE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REGISTRATION FORM</w:t>
            </w:r>
          </w:p>
        </w:tc>
      </w:tr>
    </w:tbl>
    <w:p w:rsidR="00244AC9" w:rsidRDefault="00244A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AC9" w:rsidRDefault="000611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(Capital letters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</w:t>
      </w:r>
    </w:p>
    <w:p w:rsidR="00244AC9" w:rsidRDefault="00244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4AC9" w:rsidRDefault="000611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Designation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:…………………………………………………………………………………..</w:t>
      </w:r>
      <w:proofErr w:type="gramEnd"/>
    </w:p>
    <w:p w:rsidR="00244AC9" w:rsidRDefault="00244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4AC9" w:rsidRDefault="000611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Organization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…………………………………………………………………………………</w:t>
      </w:r>
      <w:proofErr w:type="gramEnd"/>
    </w:p>
    <w:p w:rsidR="00244AC9" w:rsidRDefault="000611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44AC9" w:rsidRDefault="000611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Address: …………………………………………………………………………....................</w:t>
      </w:r>
    </w:p>
    <w:p w:rsidR="00244AC9" w:rsidRDefault="00244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4AC9" w:rsidRDefault="000611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…………………………………………………………………………………………………..</w:t>
      </w:r>
    </w:p>
    <w:p w:rsidR="00244AC9" w:rsidRDefault="00244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4AC9" w:rsidRDefault="000611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Paper presenter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/  Participant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:</w:t>
      </w:r>
    </w:p>
    <w:p w:rsidR="00244AC9" w:rsidRDefault="00244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244AC9" w:rsidRDefault="000611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Title of the Paper………………………………………………………………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…………….</w:t>
      </w:r>
    </w:p>
    <w:p w:rsidR="00244AC9" w:rsidRDefault="00244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4AC9" w:rsidRDefault="000611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………………………………………………………………………………………………….</w:t>
      </w:r>
    </w:p>
    <w:p w:rsidR="00244AC9" w:rsidRDefault="00244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4AC9" w:rsidRDefault="000611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Mobile No: ……………………………………………………………………………………..</w:t>
      </w:r>
    </w:p>
    <w:p w:rsidR="00244AC9" w:rsidRDefault="00244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4AC9" w:rsidRDefault="000611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Email Id: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……………………………………………………………………………………….</w:t>
      </w:r>
    </w:p>
    <w:p w:rsidR="00244AC9" w:rsidRDefault="000611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44AC9" w:rsidRDefault="00244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4AC9" w:rsidRDefault="00244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4AC9" w:rsidRDefault="00244AC9">
      <w:pPr>
        <w:ind w:left="360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44AC9" w:rsidRDefault="000611CD">
      <w:pPr>
        <w:ind w:left="5760" w:firstLine="720"/>
        <w:rPr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Signature of the 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participant</w:t>
      </w:r>
    </w:p>
    <w:sectPr w:rsidR="00244AC9" w:rsidSect="00244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79CB"/>
    <w:rsid w:val="000611CD"/>
    <w:rsid w:val="00244AC9"/>
    <w:rsid w:val="00387174"/>
    <w:rsid w:val="005D3EB3"/>
    <w:rsid w:val="006479CB"/>
    <w:rsid w:val="03F068D4"/>
    <w:rsid w:val="05FE76C6"/>
    <w:rsid w:val="127B1D39"/>
    <w:rsid w:val="36511C40"/>
    <w:rsid w:val="36747B9D"/>
    <w:rsid w:val="48A27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C9"/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>Grizli777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SA &amp; SS</dc:creator>
  <cp:lastModifiedBy>acer</cp:lastModifiedBy>
  <cp:revision>2</cp:revision>
  <cp:lastPrinted>2021-12-22T10:07:00Z</cp:lastPrinted>
  <dcterms:created xsi:type="dcterms:W3CDTF">2022-01-11T05:30:00Z</dcterms:created>
  <dcterms:modified xsi:type="dcterms:W3CDTF">2022-01-11T05:30:00Z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